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435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43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89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HIMAN DENNIS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Group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891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89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14,618.1574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7,309.0387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84,013.0748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2,778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8.453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24,331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47.69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23,839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1,009.7166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2,778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12/02/1999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12/02/2009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2,778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Atty-in-Fact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12/28/2006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89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2019-12-16T03:47:56Z</dcterms:created>
  <dcterms:modified xsi:type="dcterms:W3CDTF">2019-12-16T03:47:56Z</dcterms:modified>
</cp:coreProperties>
</file>